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EBB" w:rsidRPr="008F3EBB" w:rsidRDefault="008F3EBB" w:rsidP="008F3EB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F3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Eu, Helena Joseane </w:t>
      </w:r>
      <w:proofErr w:type="spellStart"/>
      <w:r w:rsidRPr="008F3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Raiol</w:t>
      </w:r>
      <w:proofErr w:type="spellEnd"/>
      <w:r w:rsidRPr="008F3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Souza, concordo com o conteúdo do trabalho intitulado “</w:t>
      </w:r>
      <w:r w:rsidRPr="008F3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 digitalização de quatro herbários da Amazônia e seus equipamentos, processos e atual situação</w:t>
      </w:r>
      <w:r w:rsidRPr="008F3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”, estou de acordo com a submissão do mesmo 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Revista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Heringeriana</w:t>
      </w:r>
      <w:proofErr w:type="spellEnd"/>
      <w:r w:rsidRPr="008F3E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 </w:t>
      </w:r>
      <w:r w:rsidRPr="008F3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confirmo que o mesmo foi gerado a partir de pesquisa original.</w:t>
      </w:r>
    </w:p>
    <w:p w:rsidR="008F3EBB" w:rsidRPr="008F3EBB" w:rsidRDefault="008F3EBB" w:rsidP="008F3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F3EBB" w:rsidRPr="008F3EBB" w:rsidRDefault="008F3EBB" w:rsidP="008F3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8F3E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att</w:t>
      </w:r>
      <w:proofErr w:type="spellEnd"/>
      <w:r w:rsidRPr="008F3E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8F3EBB" w:rsidRPr="008F3EBB" w:rsidRDefault="008F3EBB" w:rsidP="008F3E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F3EBB" w:rsidRPr="008F3EBB" w:rsidRDefault="008F3EBB" w:rsidP="008F3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F3EB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Helena Joseane </w:t>
      </w:r>
      <w:proofErr w:type="spellStart"/>
      <w:r w:rsidRPr="008F3EB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Raiol</w:t>
      </w:r>
      <w:proofErr w:type="spellEnd"/>
      <w:r w:rsidRPr="008F3EB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Souza</w:t>
      </w:r>
      <w:r w:rsidRPr="008F3E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Analista do Laboratório de Botânica</w:t>
      </w:r>
      <w:r w:rsidRPr="008F3E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Embrapa Amazônia Oriental</w:t>
      </w:r>
      <w:r w:rsidRPr="008F3E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Empresa Brasileira de Pesquisa Agropecuária (Embrapa)</w:t>
      </w:r>
      <w:r w:rsidRPr="008F3E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Belém/PA</w:t>
      </w:r>
      <w:r w:rsidRPr="008F3E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</w:t>
      </w:r>
      <w:r w:rsidRPr="008F3E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hyperlink r:id="rId4" w:tgtFrame="_blank" w:history="1">
        <w:r w:rsidRPr="008F3EB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pt-BR"/>
          </w:rPr>
          <w:t>helena.souza@embrapa.br</w:t>
        </w:r>
      </w:hyperlink>
      <w:r w:rsidRPr="008F3E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Telefone: +55 (91) 3204-1141/1104/1143  |  Fax: +55 (91) 3276-9845</w:t>
      </w:r>
      <w:r w:rsidRPr="008F3E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hyperlink r:id="rId5" w:tgtFrame="_blank" w:history="1">
        <w:r w:rsidRPr="008F3EB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pt-BR"/>
          </w:rPr>
          <w:t>www.cpatu.embrapa.br</w:t>
        </w:r>
      </w:hyperlink>
      <w:r w:rsidRPr="008F3E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hyperlink r:id="rId6" w:tgtFrame="_blank" w:history="1">
        <w:r w:rsidRPr="008F3EBB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pt-BR"/>
          </w:rPr>
          <w:t>http://brahms.cpatu.embrapa.br/</w:t>
        </w:r>
      </w:hyperlink>
    </w:p>
    <w:p w:rsidR="00DE6CA0" w:rsidRDefault="008F3EBB"/>
    <w:p w:rsidR="008F3EBB" w:rsidRDefault="008F3EBB" w:rsidP="008F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----------------------------------------------------------------------------------------------------------</w:t>
      </w:r>
      <w:bookmarkStart w:id="0" w:name="_GoBack"/>
      <w:bookmarkEnd w:id="0"/>
    </w:p>
    <w:p w:rsidR="008F3EBB" w:rsidRDefault="008F3EBB" w:rsidP="008F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8F3EBB" w:rsidRPr="008F3EBB" w:rsidRDefault="008F3EBB" w:rsidP="008F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F3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 Clayton Marcello Furtado, concordo com o conteúdo do trabalho intitulado “</w:t>
      </w:r>
      <w:r w:rsidRPr="008F3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 digitalização de quatro herbários da Amazônia e seus equipamentos, processos e atual situação</w:t>
      </w:r>
      <w:r w:rsidRPr="008F3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”. Estou de acordo com a submissão do mesmo 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Revista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Heringeriana</w:t>
      </w:r>
      <w:proofErr w:type="spellEnd"/>
      <w:r w:rsidRPr="008F3E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. </w:t>
      </w:r>
      <w:r w:rsidRPr="008F3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confirmo que o mesmo foi gerado a partir de pesquisa original.</w:t>
      </w:r>
    </w:p>
    <w:p w:rsidR="008F3EBB" w:rsidRPr="008F3EBB" w:rsidRDefault="008F3EBB" w:rsidP="008F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8F3EBB" w:rsidRPr="008F3EBB" w:rsidRDefault="008F3EBB" w:rsidP="008F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F3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Tenha um bom dia!</w:t>
      </w:r>
    </w:p>
    <w:p w:rsidR="008F3EBB" w:rsidRPr="008F3EBB" w:rsidRDefault="008F3EBB" w:rsidP="008F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8F3EBB" w:rsidRPr="008F3EBB" w:rsidRDefault="008F3EBB" w:rsidP="008F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F3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Cordialmente,</w:t>
      </w:r>
    </w:p>
    <w:p w:rsidR="008F3EBB" w:rsidRPr="008F3EBB" w:rsidRDefault="008F3EBB" w:rsidP="008F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8F3EBB" w:rsidRPr="008F3EBB" w:rsidRDefault="008F3EBB" w:rsidP="008F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F3E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Clayton Marcello Furtado</w:t>
      </w:r>
      <w:r w:rsidRPr="008F3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8F3EB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Laboratório de Botânica - Curadoria | Assistente A</w:t>
      </w:r>
      <w:r w:rsidRPr="008F3EBB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Embrapa Amazônia Oriental</w:t>
      </w:r>
      <w:r w:rsidRPr="008F3EBB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Empresa Brasileira de Pesquisa Agropecuária (Embrapa)</w:t>
      </w:r>
      <w:r w:rsidRPr="008F3EBB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Belém/PA</w:t>
      </w:r>
      <w:r w:rsidRPr="008F3EBB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8F3EBB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hyperlink r:id="rId7" w:tgtFrame="_blank" w:history="1">
        <w:r w:rsidRPr="008F3EBB">
          <w:rPr>
            <w:rFonts w:ascii="Arial" w:eastAsia="Times New Roman" w:hAnsi="Arial" w:cs="Arial"/>
            <w:color w:val="1155CC"/>
            <w:sz w:val="20"/>
            <w:szCs w:val="20"/>
            <w:u w:val="single"/>
            <w:lang w:eastAsia="pt-BR"/>
          </w:rPr>
          <w:t>clayton.furtado@embrapa.br</w:t>
        </w:r>
      </w:hyperlink>
      <w:r w:rsidRPr="008F3EBB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Telefone: +55 (91) 3204 - 1177  |  Celular: +55 (91) 99113 -3312</w:t>
      </w:r>
      <w:r w:rsidRPr="008F3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hyperlink r:id="rId8" w:tgtFrame="_blank" w:history="1">
        <w:r w:rsidRPr="008F3EBB">
          <w:rPr>
            <w:rFonts w:ascii="Arial" w:eastAsia="Times New Roman" w:hAnsi="Arial" w:cs="Arial"/>
            <w:color w:val="1155CC"/>
            <w:sz w:val="20"/>
            <w:szCs w:val="20"/>
            <w:u w:val="single"/>
            <w:lang w:eastAsia="pt-BR"/>
          </w:rPr>
          <w:t>https://www.embrapa.br/amazonia-oriental</w:t>
        </w:r>
      </w:hyperlink>
      <w:r w:rsidRPr="008F3EB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| </w:t>
      </w:r>
      <w:hyperlink r:id="rId9" w:tgtFrame="_blank" w:history="1">
        <w:r w:rsidRPr="008F3EBB">
          <w:rPr>
            <w:rFonts w:ascii="Arial" w:eastAsia="Times New Roman" w:hAnsi="Arial" w:cs="Arial"/>
            <w:color w:val="1155CC"/>
            <w:sz w:val="20"/>
            <w:szCs w:val="20"/>
            <w:u w:val="single"/>
            <w:lang w:eastAsia="pt-BR"/>
          </w:rPr>
          <w:t>https://twitter.com/EmbrapaAmazonia</w:t>
        </w:r>
      </w:hyperlink>
      <w:r w:rsidRPr="008F3EB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I </w:t>
      </w:r>
      <w:hyperlink r:id="rId10" w:tgtFrame="_blank" w:history="1">
        <w:r w:rsidRPr="008F3EBB">
          <w:rPr>
            <w:rFonts w:ascii="Arial" w:eastAsia="Times New Roman" w:hAnsi="Arial" w:cs="Arial"/>
            <w:color w:val="1155CC"/>
            <w:sz w:val="20"/>
            <w:szCs w:val="20"/>
            <w:u w:val="single"/>
            <w:lang w:eastAsia="pt-BR"/>
          </w:rPr>
          <w:t>https://twitter.com/EmbrapaAmazonia</w:t>
        </w:r>
      </w:hyperlink>
      <w:r w:rsidRPr="008F3EBB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Confira também: </w:t>
      </w:r>
      <w:hyperlink r:id="rId11" w:tgtFrame="_blank" w:history="1">
        <w:r w:rsidRPr="008F3EBB">
          <w:rPr>
            <w:rFonts w:ascii="Arial" w:eastAsia="Times New Roman" w:hAnsi="Arial" w:cs="Arial"/>
            <w:color w:val="1155CC"/>
            <w:sz w:val="20"/>
            <w:szCs w:val="20"/>
            <w:u w:val="single"/>
            <w:lang w:eastAsia="pt-BR"/>
          </w:rPr>
          <w:t>www.facebook.com/agrosustentavel</w:t>
        </w:r>
      </w:hyperlink>
    </w:p>
    <w:p w:rsidR="008F3EBB" w:rsidRDefault="008F3EBB"/>
    <w:sectPr w:rsidR="008F3E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EBB"/>
    <w:rsid w:val="000D1CFF"/>
    <w:rsid w:val="008526D9"/>
    <w:rsid w:val="008F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771D"/>
  <w15:chartTrackingRefBased/>
  <w15:docId w15:val="{32B1846B-C5E7-4137-8EC2-6E94C7F05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F3EBB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8F3E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8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brapa.br/amazonia-orienta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layton.furtado@embrapa.b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rahms.cpatu.embrapa.br/" TargetMode="External"/><Relationship Id="rId11" Type="http://schemas.openxmlformats.org/officeDocument/2006/relationships/hyperlink" Target="http://www.facebook.com/agrosustentavel" TargetMode="External"/><Relationship Id="rId5" Type="http://schemas.openxmlformats.org/officeDocument/2006/relationships/hyperlink" Target="http://www.cpatu.embrapa.br/" TargetMode="External"/><Relationship Id="rId10" Type="http://schemas.openxmlformats.org/officeDocument/2006/relationships/hyperlink" Target="https://twitter.com/EmbrapaAmazonia" TargetMode="External"/><Relationship Id="rId4" Type="http://schemas.openxmlformats.org/officeDocument/2006/relationships/hyperlink" Target="mailto:helena.souza@embrapa.br" TargetMode="External"/><Relationship Id="rId9" Type="http://schemas.openxmlformats.org/officeDocument/2006/relationships/hyperlink" Target="https://twitter.com/EmbrapaAmazonia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do Couto Abreu</dc:creator>
  <cp:keywords/>
  <dc:description/>
  <cp:lastModifiedBy>Natalia do Couto Abreu</cp:lastModifiedBy>
  <cp:revision>1</cp:revision>
  <dcterms:created xsi:type="dcterms:W3CDTF">2018-11-26T12:02:00Z</dcterms:created>
  <dcterms:modified xsi:type="dcterms:W3CDTF">2018-11-26T12:04:00Z</dcterms:modified>
</cp:coreProperties>
</file>